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BB" w:rsidRDefault="00F676BB" w:rsidP="00F676BB">
      <w:pPr>
        <w:pStyle w:val="Title"/>
      </w:pPr>
      <w:r>
        <w:t>OL-träning 2014-04-08</w:t>
      </w:r>
    </w:p>
    <w:p w:rsidR="00F676BB" w:rsidRDefault="00F676BB" w:rsidP="00F676BB"/>
    <w:p w:rsidR="00F676BB" w:rsidRDefault="00F676BB" w:rsidP="00F676BB"/>
    <w:p w:rsidR="00F676BB" w:rsidRDefault="00F676BB" w:rsidP="00F676BB">
      <w:r w:rsidRPr="00F676BB">
        <w:t>OL</w:t>
      </w:r>
      <w:r>
        <w:t>-träning för juniorer och vuxna.</w:t>
      </w:r>
    </w:p>
    <w:p w:rsidR="00F676BB" w:rsidRDefault="00F676BB" w:rsidP="00F676BB"/>
    <w:p w:rsidR="00F676BB" w:rsidRDefault="00F676BB" w:rsidP="00F676BB">
      <w:r>
        <w:t>En bana på 5,6 km.</w:t>
      </w:r>
    </w:p>
    <w:p w:rsidR="00F676BB" w:rsidRDefault="00F676BB" w:rsidP="00F676BB"/>
    <w:p w:rsidR="00F676BB" w:rsidRDefault="00F676BB" w:rsidP="00F676BB">
      <w:r w:rsidRPr="00F676BB">
        <w:t xml:space="preserve">Svårigheten kan ökas genom att välja brunbildskarta, eller brunbildskarta med korridorstuk. </w:t>
      </w:r>
    </w:p>
    <w:p w:rsidR="00F676BB" w:rsidRDefault="00F676BB" w:rsidP="00F676BB"/>
    <w:p w:rsidR="00F676BB" w:rsidRDefault="00F676BB" w:rsidP="00F676BB">
      <w:r w:rsidRPr="00F676BB">
        <w:t>Samlig: Nykyrka</w:t>
      </w:r>
    </w:p>
    <w:p w:rsidR="00F676BB" w:rsidRDefault="00F676BB" w:rsidP="00F676BB"/>
    <w:p w:rsidR="00F676BB" w:rsidRDefault="00F676BB" w:rsidP="00F676BB">
      <w:r w:rsidRPr="00F676BB">
        <w:t>Start 18:00-18:30. Vid undergån</w:t>
      </w:r>
      <w:r>
        <w:t>gen på 26/47 nära fiskdammarna.</w:t>
      </w:r>
    </w:p>
    <w:p w:rsidR="00F676BB" w:rsidRDefault="00F676BB" w:rsidP="00F676BB"/>
    <w:p w:rsidR="00F676BB" w:rsidRPr="00F676BB" w:rsidRDefault="00F676BB" w:rsidP="00F676BB">
      <w:r>
        <w:rPr>
          <w:noProof/>
          <w:lang w:eastAsia="sv-SE"/>
        </w:rPr>
        <w:drawing>
          <wp:inline distT="0" distB="0" distL="0" distR="0">
            <wp:extent cx="2441790" cy="30284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12" cy="302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6BB" w:rsidRPr="00F676BB" w:rsidSect="009E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compat/>
  <w:rsids>
    <w:rsidRoot w:val="00F676BB"/>
    <w:rsid w:val="009E5495"/>
    <w:rsid w:val="00F6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95"/>
  </w:style>
  <w:style w:type="paragraph" w:styleId="Heading1">
    <w:name w:val="heading 1"/>
    <w:basedOn w:val="Normal"/>
    <w:next w:val="Normal"/>
    <w:link w:val="Heading1Char"/>
    <w:uiPriority w:val="9"/>
    <w:qFormat/>
    <w:rsid w:val="00F67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6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676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76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Nero</cp:lastModifiedBy>
  <cp:revision>1</cp:revision>
  <dcterms:created xsi:type="dcterms:W3CDTF">2014-04-06T15:21:00Z</dcterms:created>
  <dcterms:modified xsi:type="dcterms:W3CDTF">2014-04-06T15:47:00Z</dcterms:modified>
</cp:coreProperties>
</file>