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BD" w:rsidRDefault="00A158BD">
      <w:r>
        <w:rPr>
          <w:sz w:val="32"/>
          <w:szCs w:val="32"/>
        </w:rPr>
        <w:t>PM</w:t>
      </w:r>
      <w:r>
        <w:rPr>
          <w:sz w:val="32"/>
          <w:szCs w:val="32"/>
        </w:rPr>
        <w:tab/>
        <w:t>OL-Cup Medel</w:t>
      </w:r>
      <w:r w:rsidR="00B34FD3">
        <w:rPr>
          <w:sz w:val="32"/>
          <w:szCs w:val="32"/>
        </w:rPr>
        <w:t xml:space="preserve">  13/5 -12</w:t>
      </w:r>
      <w:bookmarkStart w:id="0" w:name="_GoBack"/>
      <w:bookmarkEnd w:id="0"/>
      <w:r>
        <w:br/>
        <w:t xml:space="preserve"> </w:t>
      </w:r>
    </w:p>
    <w:p w:rsidR="00A158BD" w:rsidRPr="00A158BD" w:rsidRDefault="00A158BD">
      <w:pPr>
        <w:rPr>
          <w:sz w:val="32"/>
          <w:szCs w:val="32"/>
        </w:rPr>
      </w:pPr>
      <w:r>
        <w:t>Tävlingsform: Närtävling</w:t>
      </w:r>
      <w:r>
        <w:br/>
        <w:t xml:space="preserve"> </w:t>
      </w:r>
      <w:r>
        <w:br/>
      </w:r>
      <w:r>
        <w:t xml:space="preserve"> Klasser och banlängder: Enligt OL-Cupens och </w:t>
      </w:r>
      <w:r>
        <w:t>SOFTs regler (2,5-3,5 km). Mer</w:t>
      </w:r>
      <w:r>
        <w:br/>
      </w:r>
      <w:r>
        <w:t xml:space="preserve"> information på http://eventor.o</w:t>
      </w:r>
      <w:r>
        <w:t>rientering.se/Events/Show/4835</w:t>
      </w:r>
      <w:r>
        <w:br/>
        <w:t xml:space="preserve"> </w:t>
      </w:r>
      <w:r>
        <w:br/>
      </w:r>
      <w:r>
        <w:t>Vägvisning: Från E4 nordöstra infarten till</w:t>
      </w:r>
      <w:r>
        <w:t xml:space="preserve"> Hörnefors (närmast Umeå) med</w:t>
      </w:r>
      <w:r>
        <w:br/>
      </w:r>
      <w:r>
        <w:t>ori</w:t>
      </w:r>
      <w:r>
        <w:t>enteringsskärmar.</w:t>
      </w:r>
      <w:r>
        <w:br/>
        <w:t xml:space="preserve"> </w:t>
      </w:r>
      <w:r>
        <w:br/>
      </w:r>
      <w:r>
        <w:t xml:space="preserve"> Första start: Kl. 11.00. Efteranmälda startar </w:t>
      </w:r>
      <w:r>
        <w:t>före. Startlista senast på TC.</w:t>
      </w:r>
      <w:r>
        <w:br/>
        <w:t xml:space="preserve"> </w:t>
      </w:r>
      <w:r>
        <w:br/>
        <w:t>Avstånd till start: Kort.</w:t>
      </w:r>
      <w:r>
        <w:br/>
        <w:t xml:space="preserve"> </w:t>
      </w:r>
      <w:r>
        <w:br/>
        <w:t>Tidtagning: Sportident.</w:t>
      </w:r>
      <w:r>
        <w:br/>
      </w:r>
      <w:r>
        <w:br/>
      </w:r>
      <w:r>
        <w:t>Omklädning och dusch: Finns ej på TC. Hörnefo</w:t>
      </w:r>
      <w:r>
        <w:t>rs simhall kan rekommenderas.</w:t>
      </w:r>
      <w:r>
        <w:br/>
      </w:r>
      <w:r>
        <w:t>Öppet kl. 11-1</w:t>
      </w:r>
      <w:r>
        <w:t>5.</w:t>
      </w:r>
      <w:r>
        <w:br/>
      </w:r>
    </w:p>
    <w:p w:rsidR="004E1C05" w:rsidRDefault="00A158BD">
      <w:r>
        <w:t xml:space="preserve"> Toaletter: Finns ej.</w:t>
      </w:r>
      <w:r>
        <w:br/>
        <w:t xml:space="preserve"> </w:t>
      </w:r>
      <w:r>
        <w:br/>
      </w:r>
      <w:r>
        <w:t>Direktanmälan:</w:t>
      </w:r>
      <w:r>
        <w:t xml:space="preserve"> I mån av tillgång på kartor.</w:t>
      </w:r>
      <w:r>
        <w:br/>
      </w:r>
      <w:r>
        <w:br/>
      </w:r>
      <w:r>
        <w:t>Servering: Ingen. Matställen finns vid Statoil</w:t>
      </w:r>
      <w:r>
        <w:t>, E4 (mittersta infarten till</w:t>
      </w:r>
      <w:r>
        <w:br/>
        <w:t>Hörnefors).</w:t>
      </w:r>
      <w:r>
        <w:br/>
      </w:r>
      <w:r>
        <w:br/>
      </w:r>
      <w:r>
        <w:t>Tävlingsledare och banläggare: Anders Lindgren (070-3956613)</w:t>
      </w:r>
    </w:p>
    <w:sectPr w:rsidR="004E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BD"/>
    <w:rsid w:val="004E1C05"/>
    <w:rsid w:val="00682D91"/>
    <w:rsid w:val="00A158BD"/>
    <w:rsid w:val="00B34FD3"/>
    <w:rsid w:val="00F2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621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NiklasLouise</dc:creator>
  <cp:lastModifiedBy>NiklasLouise</cp:lastModifiedBy>
  <cp:revision>2</cp:revision>
  <dcterms:created xsi:type="dcterms:W3CDTF">2012-05-12T13:25:00Z</dcterms:created>
  <dcterms:modified xsi:type="dcterms:W3CDTF">2012-05-12T13:30:00Z</dcterms:modified>
</cp:coreProperties>
</file>